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658246"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58241"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Zv/tw4gAAAAwBAAAPAAAAZHJzL2Rvd25yZXYu&#10;eG1sTI9BT8MwDIXvSPyHyEjctrSjg600ncYkBDshBhLiljZeW7Vxqibryr/HO8HN9nt6/l62mWwn&#10;Rhx840hBPI9AIJXONFQp+Px4nq1A+KDJ6M4RKvhBD5v8+irTqXFnesfxECrBIeRTraAOoU+l9GWN&#10;Vvu565FYO7rB6sDrUEkz6DOH204uouheWt0Qf6h1j7say/Zwsgq2b/vi1Zd3x9G0O3z5eurb9fdS&#10;qdubafsIIuAU/sxwwWd0yJmpcCcyXnQKVsnDkq0KZuuYh4sjSmKuV/ApWUQ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Fm/+3DiAAAADAEAAA8AAAAAAAAAAAAAAAAAvAQA&#10;AGRycy9kb3ducmV2LnhtbFBLBQYAAAAABAAEAPMAAADLBQ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58240"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tcPr>
          <w:p w14:paraId="4149B264"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Please note that we do not accept CVs (curriculum vitae).</w:t>
            </w:r>
          </w:p>
          <w:p w14:paraId="434D81D1" w14:textId="77777777" w:rsidR="00983545"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Applications will only be accepted if they are completed in full.</w:t>
            </w:r>
          </w:p>
          <w:p w14:paraId="45B7D8B0" w14:textId="4791F1D4" w:rsidR="00DF46A1" w:rsidRPr="00DF46A1" w:rsidRDefault="00DF46A1" w:rsidP="00DF46A1">
            <w:pPr>
              <w:pStyle w:val="ListParagraph"/>
              <w:numPr>
                <w:ilvl w:val="0"/>
                <w:numId w:val="2"/>
              </w:numPr>
              <w:spacing w:after="0" w:line="240" w:lineRule="auto"/>
              <w:ind w:left="432"/>
              <w:rPr>
                <w:rFonts w:ascii="Arial" w:hAnsi="Arial" w:cs="Arial"/>
                <w:highlight w:val="yellow"/>
              </w:rPr>
            </w:pPr>
            <w:r w:rsidRPr="52F199C0">
              <w:rPr>
                <w:rFonts w:ascii="Arial" w:hAnsi="Arial" w:cs="Arial"/>
              </w:rPr>
              <w:t xml:space="preserve">Please read the </w:t>
            </w:r>
            <w:hyperlink r:id="rId11" w:history="1">
              <w:r w:rsidRPr="001C0E16">
                <w:rPr>
                  <w:rStyle w:val="Hyperlink"/>
                  <w:rFonts w:ascii="Arial" w:hAnsi="Arial" w:cs="Arial"/>
                </w:rPr>
                <w:t>Child Protection policy</w:t>
              </w:r>
            </w:hyperlink>
            <w:r w:rsidRPr="52F199C0">
              <w:rPr>
                <w:rFonts w:ascii="Arial" w:hAnsi="Arial" w:cs="Arial"/>
              </w:rPr>
              <w:t xml:space="preserve"> before completing the application </w:t>
            </w:r>
          </w:p>
          <w:p w14:paraId="0F7A0073"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47892">
              <w:rPr>
                <w:rFonts w:ascii="Arial" w:hAnsi="Arial" w:cs="Arial"/>
              </w:rPr>
              <w:t>We will decide whether to invite you for interview on the basis of information given by you on this application form.</w:t>
            </w:r>
          </w:p>
          <w:p w14:paraId="5670073B" w14:textId="77777777" w:rsidR="00983545" w:rsidRPr="00547892" w:rsidRDefault="00983545" w:rsidP="00B13974">
            <w:pPr>
              <w:pStyle w:val="ListParagraph"/>
              <w:numPr>
                <w:ilvl w:val="0"/>
                <w:numId w:val="2"/>
              </w:numPr>
              <w:spacing w:after="0" w:line="240" w:lineRule="auto"/>
              <w:ind w:left="432"/>
              <w:jc w:val="both"/>
              <w:rPr>
                <w:rFonts w:ascii="Arial" w:hAnsi="Arial" w:cs="Arial"/>
              </w:rPr>
            </w:pPr>
            <w:r w:rsidRPr="00547892">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Default="00983545" w:rsidP="00EB680A">
            <w:pPr>
              <w:pStyle w:val="ListParagraph"/>
              <w:numPr>
                <w:ilvl w:val="0"/>
                <w:numId w:val="2"/>
              </w:numPr>
              <w:spacing w:after="0" w:line="240" w:lineRule="auto"/>
              <w:ind w:left="432"/>
              <w:rPr>
                <w:rFonts w:ascii="Arial" w:hAnsi="Arial" w:cs="Arial"/>
              </w:rPr>
            </w:pPr>
            <w:r w:rsidRPr="00547892">
              <w:rPr>
                <w:rFonts w:ascii="Arial" w:hAnsi="Arial" w:cs="Arial"/>
              </w:rPr>
              <w:t>The data may be used by The 3-18 Education Trust for the purposes of equality monitoring, compiling statistics and maintaining other employment records.</w:t>
            </w:r>
          </w:p>
          <w:p w14:paraId="22D238E7" w14:textId="2CB02BB9" w:rsidR="003B1D2C" w:rsidRPr="00267061" w:rsidRDefault="00EB680A" w:rsidP="00EB680A">
            <w:pPr>
              <w:pStyle w:val="ListParagraph"/>
              <w:numPr>
                <w:ilvl w:val="0"/>
                <w:numId w:val="2"/>
              </w:numPr>
              <w:spacing w:after="0" w:line="240" w:lineRule="auto"/>
              <w:ind w:left="432"/>
              <w:rPr>
                <w:rFonts w:ascii="Arial" w:hAnsi="Arial" w:cs="Arial"/>
              </w:rPr>
            </w:pPr>
            <w:r w:rsidRPr="00267061">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7777777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tcPr>
          <w:p w14:paraId="33283B71" w14:textId="77777777" w:rsidR="00860069" w:rsidRPr="00547892" w:rsidRDefault="00860069" w:rsidP="00865270">
            <w:pPr>
              <w:spacing w:after="0" w:line="240" w:lineRule="auto"/>
              <w:rPr>
                <w:rFonts w:ascii="Arial" w:hAnsi="Arial" w:cs="Arial"/>
              </w:rPr>
            </w:pPr>
            <w:r w:rsidRPr="00547892">
              <w:rPr>
                <w:rFonts w:ascii="Arial" w:hAnsi="Arial" w:cs="Arial"/>
              </w:rPr>
              <w:t>Closing Date:</w:t>
            </w: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tcPr>
          <w:p w14:paraId="4216D663" w14:textId="77777777" w:rsidR="005A4563" w:rsidRDefault="005A4563" w:rsidP="005A4563">
            <w:pPr>
              <w:spacing w:after="0" w:line="240" w:lineRule="auto"/>
              <w:jc w:val="center"/>
              <w:rPr>
                <w:rFonts w:ascii="Arial" w:hAnsi="Arial" w:cs="Arial"/>
                <w:b/>
                <w:sz w:val="8"/>
                <w:szCs w:val="8"/>
              </w:rPr>
            </w:pPr>
          </w:p>
          <w:p w14:paraId="348F45BA" w14:textId="6B16A39B" w:rsidR="0001002B" w:rsidRDefault="0001002B" w:rsidP="00C3198E">
            <w:pPr>
              <w:spacing w:after="0" w:line="240" w:lineRule="auto"/>
              <w:jc w:val="center"/>
              <w:rPr>
                <w:rFonts w:ascii="Arial" w:hAnsi="Arial" w:cs="Arial"/>
                <w:b/>
              </w:rPr>
            </w:pPr>
            <w:r w:rsidRPr="00547892">
              <w:rPr>
                <w:rFonts w:ascii="Arial" w:hAnsi="Arial" w:cs="Arial"/>
                <w:b/>
              </w:rPr>
              <w:t xml:space="preserve">Please return this form to </w:t>
            </w:r>
            <w:r w:rsidR="00C3198E">
              <w:t>:</w:t>
            </w:r>
            <w:r w:rsidR="001C0E16">
              <w:t xml:space="preserve"> clare.ellis@stm.318education.co.uk</w:t>
            </w:r>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lastRenderedPageBreak/>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tcPr>
          <w:p w14:paraId="0FC0DC2C" w14:textId="2DD68315" w:rsidR="00827327" w:rsidRPr="00547892" w:rsidRDefault="00827327" w:rsidP="00FB3435">
            <w:pPr>
              <w:spacing w:after="0" w:line="240" w:lineRule="auto"/>
              <w:rPr>
                <w:rFonts w:ascii="Arial" w:hAnsi="Arial" w:cs="Arial"/>
              </w:rPr>
            </w:pPr>
            <w:r w:rsidRPr="00547892">
              <w:rPr>
                <w:rFonts w:ascii="Arial" w:hAnsi="Arial" w:cs="Arial"/>
              </w:rPr>
              <w:t xml:space="preserve">Institute details (eg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tcPr>
          <w:p w14:paraId="4864F9F9" w14:textId="77777777" w:rsidR="00827327" w:rsidRPr="00547892" w:rsidRDefault="00827327" w:rsidP="00B13974">
            <w:pPr>
              <w:spacing w:after="0" w:line="240" w:lineRule="auto"/>
              <w:rPr>
                <w:rFonts w:ascii="Arial" w:hAnsi="Arial" w:cs="Arial"/>
              </w:rPr>
            </w:pPr>
          </w:p>
        </w:tc>
        <w:tc>
          <w:tcPr>
            <w:tcW w:w="1417" w:type="dxa"/>
          </w:tcPr>
          <w:p w14:paraId="64D6A597" w14:textId="77777777" w:rsidR="00827327" w:rsidRPr="00547892" w:rsidRDefault="00827327" w:rsidP="00B13974">
            <w:pPr>
              <w:spacing w:after="0" w:line="240" w:lineRule="auto"/>
              <w:rPr>
                <w:rFonts w:ascii="Arial" w:hAnsi="Arial" w:cs="Arial"/>
              </w:rPr>
            </w:pPr>
          </w:p>
        </w:tc>
        <w:tc>
          <w:tcPr>
            <w:tcW w:w="1350" w:type="dxa"/>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tcPr>
          <w:p w14:paraId="0352BBC8" w14:textId="77777777" w:rsidR="00D94175" w:rsidRPr="00547892" w:rsidRDefault="00D94175" w:rsidP="00B13974">
            <w:pPr>
              <w:spacing w:after="0" w:line="240" w:lineRule="auto"/>
              <w:rPr>
                <w:rFonts w:ascii="Arial" w:hAnsi="Arial" w:cs="Arial"/>
              </w:rPr>
            </w:pPr>
          </w:p>
        </w:tc>
        <w:tc>
          <w:tcPr>
            <w:tcW w:w="1620" w:type="dxa"/>
          </w:tcPr>
          <w:p w14:paraId="17FA9C8F" w14:textId="77777777" w:rsidR="00D94175" w:rsidRPr="00547892" w:rsidRDefault="00D94175" w:rsidP="00B13974">
            <w:pPr>
              <w:spacing w:after="0" w:line="240" w:lineRule="auto"/>
              <w:rPr>
                <w:rFonts w:ascii="Arial" w:hAnsi="Arial" w:cs="Arial"/>
              </w:rPr>
            </w:pPr>
          </w:p>
        </w:tc>
        <w:tc>
          <w:tcPr>
            <w:tcW w:w="1080" w:type="dxa"/>
          </w:tcPr>
          <w:p w14:paraId="0454D693" w14:textId="77777777" w:rsidR="00D94175" w:rsidRPr="00547892" w:rsidRDefault="00D94175" w:rsidP="00B13974">
            <w:pPr>
              <w:spacing w:after="0" w:line="240" w:lineRule="auto"/>
              <w:rPr>
                <w:rFonts w:ascii="Arial" w:hAnsi="Arial" w:cs="Arial"/>
              </w:rPr>
            </w:pPr>
          </w:p>
        </w:tc>
        <w:tc>
          <w:tcPr>
            <w:tcW w:w="1350" w:type="dxa"/>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471B8A" w:rsidRPr="00547892" w14:paraId="11877992" w14:textId="77777777" w:rsidTr="00B13974">
        <w:tc>
          <w:tcPr>
            <w:tcW w:w="5228" w:type="dxa"/>
            <w:tcBorders>
              <w:bottom w:val="nil"/>
              <w:right w:val="nil"/>
            </w:tcBorders>
          </w:tcPr>
          <w:p w14:paraId="627215AF" w14:textId="77777777" w:rsidR="00471B8A" w:rsidRPr="00547892" w:rsidRDefault="00471B8A" w:rsidP="00471B8A">
            <w:pPr>
              <w:spacing w:after="0" w:line="240" w:lineRule="auto"/>
              <w:rPr>
                <w:rFonts w:ascii="Arial" w:hAnsi="Arial" w:cs="Arial"/>
              </w:rPr>
            </w:pPr>
            <w:r w:rsidRPr="00547892">
              <w:rPr>
                <w:rFonts w:ascii="Arial" w:hAnsi="Arial" w:cs="Arial"/>
              </w:rPr>
              <w:t>Job title:</w:t>
            </w:r>
          </w:p>
          <w:p w14:paraId="7F061794" w14:textId="77777777" w:rsidR="00471B8A" w:rsidRPr="00547892" w:rsidRDefault="00471B8A" w:rsidP="00471B8A">
            <w:pPr>
              <w:spacing w:after="0" w:line="240" w:lineRule="auto"/>
              <w:rPr>
                <w:rFonts w:ascii="Arial" w:hAnsi="Arial" w:cs="Arial"/>
              </w:rPr>
            </w:pPr>
          </w:p>
        </w:tc>
        <w:tc>
          <w:tcPr>
            <w:tcW w:w="5228" w:type="dxa"/>
            <w:tcBorders>
              <w:left w:val="nil"/>
              <w:bottom w:val="nil"/>
            </w:tcBorders>
          </w:tcPr>
          <w:p w14:paraId="27C37C62" w14:textId="797B46E7" w:rsidR="00471B8A" w:rsidRPr="00547892" w:rsidRDefault="00471B8A" w:rsidP="00471B8A">
            <w:pPr>
              <w:spacing w:after="0" w:line="240" w:lineRule="auto"/>
              <w:rPr>
                <w:rFonts w:ascii="Arial" w:hAnsi="Arial" w:cs="Arial"/>
              </w:rPr>
            </w:pPr>
            <w:r w:rsidRPr="00547892">
              <w:rPr>
                <w:rFonts w:ascii="Arial" w:hAnsi="Arial" w:cs="Arial"/>
              </w:rPr>
              <w:t>Basic pay/grade:</w:t>
            </w:r>
          </w:p>
        </w:tc>
      </w:tr>
      <w:tr w:rsidR="00471B8A" w:rsidRPr="00547892" w14:paraId="5A0CD1AF" w14:textId="77777777" w:rsidTr="00B13974">
        <w:tc>
          <w:tcPr>
            <w:tcW w:w="5228" w:type="dxa"/>
            <w:tcBorders>
              <w:top w:val="nil"/>
              <w:bottom w:val="nil"/>
              <w:right w:val="nil"/>
            </w:tcBorders>
          </w:tcPr>
          <w:p w14:paraId="154F91D6" w14:textId="2BA2EF13" w:rsidR="00471B8A" w:rsidRPr="00547892" w:rsidRDefault="00471B8A" w:rsidP="00471B8A">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tcPr>
          <w:p w14:paraId="24BA8691" w14:textId="77777777" w:rsidR="00471B8A" w:rsidRPr="00547892" w:rsidRDefault="00471B8A" w:rsidP="00471B8A">
            <w:pPr>
              <w:spacing w:after="0" w:line="240" w:lineRule="auto"/>
              <w:rPr>
                <w:rFonts w:ascii="Arial" w:hAnsi="Arial" w:cs="Arial"/>
              </w:rPr>
            </w:pPr>
            <w:r w:rsidRPr="00547892">
              <w:rPr>
                <w:rFonts w:ascii="Arial" w:hAnsi="Arial" w:cs="Arial"/>
              </w:rPr>
              <w:t>Other pay:</w:t>
            </w:r>
          </w:p>
          <w:p w14:paraId="47D1E361" w14:textId="77777777" w:rsidR="00471B8A" w:rsidRPr="00547892" w:rsidRDefault="00471B8A" w:rsidP="00471B8A">
            <w:pPr>
              <w:spacing w:after="0" w:line="240" w:lineRule="auto"/>
              <w:rPr>
                <w:rFonts w:ascii="Arial" w:hAnsi="Arial" w:cs="Arial"/>
              </w:rPr>
            </w:pPr>
          </w:p>
        </w:tc>
      </w:tr>
      <w:tr w:rsidR="00471B8A" w:rsidRPr="00547892" w14:paraId="16B22BB4" w14:textId="77777777" w:rsidTr="00B13974">
        <w:trPr>
          <w:trHeight w:val="588"/>
        </w:trPr>
        <w:tc>
          <w:tcPr>
            <w:tcW w:w="5228" w:type="dxa"/>
            <w:vMerge w:val="restart"/>
            <w:tcBorders>
              <w:top w:val="nil"/>
              <w:bottom w:val="nil"/>
              <w:right w:val="nil"/>
            </w:tcBorders>
          </w:tcPr>
          <w:p w14:paraId="1CCD61DA" w14:textId="77777777" w:rsidR="00471B8A" w:rsidRDefault="00471B8A" w:rsidP="00471B8A">
            <w:pPr>
              <w:spacing w:after="0" w:line="240" w:lineRule="auto"/>
              <w:rPr>
                <w:rFonts w:ascii="Arial" w:hAnsi="Arial" w:cs="Arial"/>
              </w:rPr>
            </w:pPr>
            <w:r w:rsidRPr="00547892">
              <w:rPr>
                <w:rFonts w:ascii="Arial" w:hAnsi="Arial" w:cs="Arial"/>
              </w:rPr>
              <w:t>Address:</w:t>
            </w:r>
          </w:p>
          <w:p w14:paraId="38D5116C" w14:textId="22C93A46" w:rsidR="00471B8A" w:rsidRPr="00547892" w:rsidRDefault="00471B8A" w:rsidP="00471B8A">
            <w:pPr>
              <w:spacing w:after="0" w:line="240" w:lineRule="auto"/>
              <w:rPr>
                <w:rFonts w:ascii="Arial" w:hAnsi="Arial" w:cs="Arial"/>
              </w:rPr>
            </w:pPr>
          </w:p>
        </w:tc>
        <w:tc>
          <w:tcPr>
            <w:tcW w:w="5228" w:type="dxa"/>
            <w:tcBorders>
              <w:top w:val="nil"/>
              <w:left w:val="nil"/>
              <w:bottom w:val="nil"/>
            </w:tcBorders>
          </w:tcPr>
          <w:p w14:paraId="0E2FBA8B" w14:textId="77777777" w:rsidR="00471B8A" w:rsidRPr="00547892" w:rsidRDefault="00471B8A" w:rsidP="00471B8A">
            <w:pPr>
              <w:spacing w:after="0" w:line="240" w:lineRule="auto"/>
              <w:rPr>
                <w:rFonts w:ascii="Arial" w:hAnsi="Arial" w:cs="Arial"/>
              </w:rPr>
            </w:pPr>
            <w:r w:rsidRPr="00547892">
              <w:rPr>
                <w:rFonts w:ascii="Arial" w:hAnsi="Arial" w:cs="Arial"/>
              </w:rPr>
              <w:t>Date started:</w:t>
            </w:r>
          </w:p>
          <w:p w14:paraId="5FE60748" w14:textId="77777777" w:rsidR="00471B8A" w:rsidRPr="00547892" w:rsidRDefault="00471B8A" w:rsidP="00471B8A">
            <w:pPr>
              <w:spacing w:after="0" w:line="240" w:lineRule="auto"/>
              <w:rPr>
                <w:rFonts w:ascii="Arial" w:hAnsi="Arial" w:cs="Arial"/>
              </w:rPr>
            </w:pPr>
          </w:p>
        </w:tc>
      </w:tr>
      <w:tr w:rsidR="00471B8A" w:rsidRPr="00547892" w14:paraId="7C7041A4" w14:textId="77777777" w:rsidTr="00B13974">
        <w:trPr>
          <w:trHeight w:val="588"/>
        </w:trPr>
        <w:tc>
          <w:tcPr>
            <w:tcW w:w="5228" w:type="dxa"/>
            <w:vMerge/>
            <w:tcBorders>
              <w:top w:val="nil"/>
              <w:bottom w:val="nil"/>
              <w:right w:val="nil"/>
            </w:tcBorders>
          </w:tcPr>
          <w:p w14:paraId="4C434400" w14:textId="77777777" w:rsidR="00471B8A" w:rsidRPr="00547892" w:rsidRDefault="00471B8A" w:rsidP="00471B8A">
            <w:pPr>
              <w:spacing w:after="0" w:line="240" w:lineRule="auto"/>
              <w:rPr>
                <w:rFonts w:ascii="Arial" w:hAnsi="Arial" w:cs="Arial"/>
              </w:rPr>
            </w:pPr>
          </w:p>
        </w:tc>
        <w:tc>
          <w:tcPr>
            <w:tcW w:w="5228" w:type="dxa"/>
            <w:tcBorders>
              <w:top w:val="nil"/>
              <w:left w:val="nil"/>
              <w:bottom w:val="nil"/>
            </w:tcBorders>
          </w:tcPr>
          <w:p w14:paraId="581431DF" w14:textId="77777777" w:rsidR="00471B8A" w:rsidRDefault="00471B8A" w:rsidP="00471B8A">
            <w:pPr>
              <w:spacing w:after="0" w:line="240" w:lineRule="auto"/>
              <w:rPr>
                <w:rFonts w:ascii="Arial" w:hAnsi="Arial" w:cs="Arial"/>
              </w:rPr>
            </w:pPr>
            <w:r w:rsidRPr="00547892">
              <w:rPr>
                <w:rFonts w:ascii="Arial" w:hAnsi="Arial" w:cs="Arial"/>
              </w:rPr>
              <w:t>Period of notice:</w:t>
            </w:r>
          </w:p>
          <w:p w14:paraId="19CA2DE0" w14:textId="77777777" w:rsidR="00471B8A" w:rsidRPr="00547892" w:rsidRDefault="00471B8A" w:rsidP="00471B8A">
            <w:pPr>
              <w:spacing w:after="0" w:line="240" w:lineRule="auto"/>
              <w:rPr>
                <w:rFonts w:ascii="Arial" w:hAnsi="Arial" w:cs="Arial"/>
              </w:rPr>
            </w:pPr>
          </w:p>
          <w:p w14:paraId="1B6E95A9" w14:textId="77777777" w:rsidR="00471B8A" w:rsidRPr="00547892" w:rsidRDefault="00471B8A" w:rsidP="00471B8A">
            <w:pPr>
              <w:spacing w:after="0" w:line="240" w:lineRule="auto"/>
              <w:rPr>
                <w:rFonts w:ascii="Arial" w:hAnsi="Arial" w:cs="Arial"/>
              </w:rPr>
            </w:pPr>
          </w:p>
        </w:tc>
      </w:tr>
      <w:tr w:rsidR="00AA7342" w:rsidRPr="00547892" w14:paraId="16AB6A04" w14:textId="77777777" w:rsidTr="00955443">
        <w:trPr>
          <w:trHeight w:val="588"/>
        </w:trPr>
        <w:tc>
          <w:tcPr>
            <w:tcW w:w="10456" w:type="dxa"/>
            <w:gridSpan w:val="2"/>
            <w:tcBorders>
              <w:top w:val="nil"/>
              <w:bottom w:val="nil"/>
            </w:tcBorders>
          </w:tcPr>
          <w:p w14:paraId="355EF360" w14:textId="6DB0CC12" w:rsidR="00AA7342" w:rsidRPr="00547892" w:rsidRDefault="00AA7342" w:rsidP="00471B8A">
            <w:pPr>
              <w:spacing w:after="0" w:line="240" w:lineRule="auto"/>
              <w:rPr>
                <w:rFonts w:ascii="Arial" w:hAnsi="Arial" w:cs="Arial"/>
              </w:rPr>
            </w:pPr>
            <w:r>
              <w:rPr>
                <w:rFonts w:ascii="Arial" w:hAnsi="Arial" w:cs="Arial"/>
              </w:rPr>
              <w:t xml:space="preserve">Reason for Leaving: </w:t>
            </w:r>
          </w:p>
        </w:tc>
      </w:tr>
      <w:tr w:rsidR="00587DC1" w:rsidRPr="00547892" w14:paraId="376DC017" w14:textId="77777777" w:rsidTr="00B13974">
        <w:tc>
          <w:tcPr>
            <w:tcW w:w="10456" w:type="dxa"/>
            <w:gridSpan w:val="2"/>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tcPr>
          <w:p w14:paraId="6AB1B371" w14:textId="77777777" w:rsidR="006D57D9" w:rsidRPr="00547892" w:rsidRDefault="006D57D9" w:rsidP="00865270">
            <w:pPr>
              <w:spacing w:after="0" w:line="240" w:lineRule="auto"/>
              <w:rPr>
                <w:rFonts w:ascii="Arial" w:hAnsi="Arial" w:cs="Arial"/>
              </w:rPr>
            </w:pPr>
          </w:p>
        </w:tc>
        <w:tc>
          <w:tcPr>
            <w:tcW w:w="2520" w:type="dxa"/>
          </w:tcPr>
          <w:p w14:paraId="3E3DE877" w14:textId="77777777" w:rsidR="006D57D9" w:rsidRPr="00547892" w:rsidRDefault="006D57D9" w:rsidP="00865270">
            <w:pPr>
              <w:spacing w:after="0" w:line="240" w:lineRule="auto"/>
              <w:rPr>
                <w:rFonts w:ascii="Arial" w:hAnsi="Arial" w:cs="Arial"/>
              </w:rPr>
            </w:pPr>
          </w:p>
        </w:tc>
        <w:tc>
          <w:tcPr>
            <w:tcW w:w="1417" w:type="dxa"/>
          </w:tcPr>
          <w:p w14:paraId="680C0514" w14:textId="77777777" w:rsidR="006D57D9" w:rsidRPr="00547892" w:rsidRDefault="006D57D9" w:rsidP="00865270">
            <w:pPr>
              <w:spacing w:after="0" w:line="240" w:lineRule="auto"/>
              <w:rPr>
                <w:rFonts w:ascii="Arial" w:hAnsi="Arial" w:cs="Arial"/>
              </w:rPr>
            </w:pPr>
          </w:p>
        </w:tc>
        <w:tc>
          <w:tcPr>
            <w:tcW w:w="1350" w:type="dxa"/>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r w:rsidR="00A33C24" w:rsidRPr="00547892">
              <w:rPr>
                <w:rFonts w:ascii="Arial" w:hAnsi="Arial" w:cs="Arial"/>
              </w:rPr>
              <w:t>”</w:t>
            </w:r>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If you are in any doubt you should take advice, or check:</w:t>
            </w:r>
          </w:p>
          <w:p w14:paraId="398CF0C5" w14:textId="77777777" w:rsidR="00BA537C" w:rsidRPr="00547892" w:rsidRDefault="004C6047" w:rsidP="00BA537C">
            <w:pPr>
              <w:spacing w:after="0" w:line="240" w:lineRule="auto"/>
              <w:ind w:right="29"/>
              <w:rPr>
                <w:rFonts w:ascii="Arial" w:hAnsi="Arial" w:cs="Arial"/>
              </w:rPr>
            </w:pPr>
            <w:hyperlink r:id="rId12">
              <w:r w:rsidR="00BA537C" w:rsidRPr="52F199C0">
                <w:rPr>
                  <w:rStyle w:val="Hyperlink"/>
                  <w:rFonts w:ascii="Arial" w:hAnsi="Arial" w:cs="Arial"/>
                </w:rPr>
                <w:t>Guidance on the  Rehabilitation of Offenders  Act 1974 and The Exceptions  Order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824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8243"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658244"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658245"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(ie,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4C6047">
              <w:rPr>
                <w:rFonts w:ascii="Arial" w:hAnsi="Arial" w:cs="Arial"/>
                <w:shd w:val="clear" w:color="auto" w:fill="EDF1F4"/>
              </w:rPr>
            </w:r>
            <w:r w:rsidR="004C6047">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21DCBE6C" w14:textId="53534E9A" w:rsidR="00810C19" w:rsidRPr="00810C19" w:rsidRDefault="00810C19" w:rsidP="00810C19">
      <w:pPr>
        <w:widowControl w:val="0"/>
        <w:jc w:val="center"/>
        <w:rPr>
          <w:rFonts w:cs="Arial"/>
          <w:b/>
          <w:bCs/>
          <w:color w:val="111A51"/>
          <w:sz w:val="32"/>
          <w:szCs w:val="32"/>
        </w:rPr>
      </w:pPr>
      <w:r>
        <w:rPr>
          <w:rFonts w:cs="Arial"/>
          <w:b/>
          <w:bCs/>
          <w:color w:val="111A51"/>
          <w:sz w:val="32"/>
          <w:szCs w:val="32"/>
        </w:rPr>
        <w:lastRenderedPageBreak/>
        <w:t xml:space="preserve">Short Form </w:t>
      </w:r>
      <w:r w:rsidRPr="00B21003">
        <w:rPr>
          <w:rFonts w:cs="Arial"/>
          <w:b/>
          <w:bCs/>
          <w:color w:val="111A51"/>
          <w:sz w:val="32"/>
          <w:szCs w:val="32"/>
        </w:rPr>
        <w:t>Priv</w:t>
      </w:r>
      <w:r>
        <w:rPr>
          <w:rFonts w:cs="Arial"/>
          <w:b/>
          <w:bCs/>
          <w:color w:val="111A51"/>
          <w:sz w:val="32"/>
          <w:szCs w:val="32"/>
        </w:rPr>
        <w:t>a</w:t>
      </w:r>
      <w:r w:rsidRPr="00B21003">
        <w:rPr>
          <w:rFonts w:cs="Arial"/>
          <w:b/>
          <w:bCs/>
          <w:color w:val="111A51"/>
          <w:sz w:val="32"/>
          <w:szCs w:val="32"/>
        </w:rPr>
        <w:t xml:space="preserve">cy Notice for </w:t>
      </w:r>
      <w:r>
        <w:rPr>
          <w:rFonts w:cs="Arial"/>
          <w:b/>
          <w:bCs/>
          <w:color w:val="111A51"/>
          <w:sz w:val="32"/>
          <w:szCs w:val="32"/>
        </w:rPr>
        <w:t>Application Forms</w:t>
      </w:r>
    </w:p>
    <w:p w14:paraId="10BAA96B" w14:textId="1EC2F6A4" w:rsidR="00810C19" w:rsidRPr="007D2B35" w:rsidRDefault="00810C19" w:rsidP="00810C19">
      <w:r w:rsidRPr="00B44D49">
        <w:t>This notice explains what personal data we will hold about you, how we collect it, and how we will use and may share information about you during th</w:t>
      </w:r>
      <w:bookmarkStart w:id="3" w:name="ORIGHIT_4"/>
      <w:bookmarkStart w:id="4" w:name="HIT_4"/>
      <w:bookmarkEnd w:id="3"/>
      <w:bookmarkEnd w:id="4"/>
      <w:r w:rsidRPr="00B44D49">
        <w:t xml:space="preserve">e application process. We are required to notify you </w:t>
      </w:r>
      <w:r w:rsidRPr="007D2B35">
        <w:t xml:space="preserve">of this information, under data protection legislation. </w:t>
      </w:r>
    </w:p>
    <w:p w14:paraId="43192A3C" w14:textId="771CF3D0" w:rsidR="00810C19" w:rsidRPr="007D2B35" w:rsidRDefault="00810C19" w:rsidP="00810C19">
      <w:r w:rsidRPr="007D2B35">
        <w:t>This privacy notice also covers the use of Artificial Intelligence (AI) systems which may process personal data as part of educational and administrative functions. We are committed to transparently explaining how these technologies are used and the data they process.</w:t>
      </w:r>
    </w:p>
    <w:p w14:paraId="47554450" w14:textId="40ED4465" w:rsidR="00810C19" w:rsidRPr="00B44D49" w:rsidRDefault="00810C19" w:rsidP="00810C19">
      <w:r w:rsidRPr="007D2B35">
        <w:t>Please ensure that you read this notice as well as our privacy notice which can be found at on the Trust’s websites or on request which detail how we use your information.</w:t>
      </w:r>
    </w:p>
    <w:p w14:paraId="2D2A7CBE" w14:textId="77777777" w:rsidR="00810C19" w:rsidRPr="00B44D49" w:rsidRDefault="00810C19" w:rsidP="00810C19">
      <w:pPr>
        <w:rPr>
          <w:b/>
          <w:bCs/>
        </w:rPr>
      </w:pPr>
      <w:r w:rsidRPr="00B44D49">
        <w:rPr>
          <w:b/>
          <w:bCs/>
        </w:rPr>
        <w:t>Why Do We Collect This Information?</w:t>
      </w:r>
    </w:p>
    <w:p w14:paraId="0F6E27A5" w14:textId="77777777" w:rsidR="00810C19" w:rsidRDefault="00810C19" w:rsidP="00810C19">
      <w:r w:rsidRPr="00B44D49">
        <w:t xml:space="preserve">Once you have submitted an application form, the </w:t>
      </w:r>
      <w:r>
        <w:t>Trust</w:t>
      </w:r>
      <w:r w:rsidRPr="00B44D49">
        <w:t xml:space="preserve"> use this information in order to take a decision on recruitment and to take steps to enter into a contract.</w:t>
      </w:r>
    </w:p>
    <w:p w14:paraId="7024F9E8" w14:textId="664C127D" w:rsidR="00810C19" w:rsidRPr="00810C19" w:rsidRDefault="00810C19" w:rsidP="00810C19">
      <w:r w:rsidRPr="00B44D49">
        <w:br/>
      </w:r>
      <w:r w:rsidRPr="00B44D49">
        <w:rPr>
          <w:b/>
          <w:bCs/>
        </w:rPr>
        <w:t>What Information Do We Collect?</w:t>
      </w:r>
    </w:p>
    <w:p w14:paraId="559433CA" w14:textId="77777777" w:rsidR="00810C19" w:rsidRPr="00A73A9E" w:rsidRDefault="00810C19" w:rsidP="00810C19">
      <w:pPr>
        <w:rPr>
          <w:color w:val="FF0000"/>
        </w:rPr>
      </w:pPr>
      <w:r w:rsidRPr="00B44D49">
        <w:t>We collect</w:t>
      </w:r>
      <w:r>
        <w:t xml:space="preserve"> all</w:t>
      </w:r>
      <w:r w:rsidRPr="00B44D49">
        <w:t xml:space="preserve"> the </w:t>
      </w:r>
      <w:r>
        <w:t>in</w:t>
      </w:r>
      <w:r w:rsidRPr="00B44D49">
        <w:t xml:space="preserve">formation </w:t>
      </w:r>
      <w:r>
        <w:t xml:space="preserve">included in </w:t>
      </w:r>
      <w:r w:rsidRPr="00B44D49">
        <w:t xml:space="preserve">the </w:t>
      </w:r>
      <w:r>
        <w:t>A</w:t>
      </w:r>
      <w:r w:rsidRPr="00B44D49">
        <w:t xml:space="preserve">pplication </w:t>
      </w:r>
      <w:r>
        <w:t>F</w:t>
      </w:r>
      <w:r w:rsidRPr="00B44D49">
        <w:t xml:space="preserve">orm in order to take a decision as to recruitment: </w:t>
      </w:r>
    </w:p>
    <w:p w14:paraId="3193A5A0" w14:textId="77777777" w:rsidR="00810C19" w:rsidRPr="00FA4DCE" w:rsidRDefault="00810C19" w:rsidP="00810C19">
      <w:pPr>
        <w:pStyle w:val="ListParagraph"/>
        <w:numPr>
          <w:ilvl w:val="0"/>
          <w:numId w:val="22"/>
        </w:numPr>
        <w:spacing w:after="0"/>
        <w:contextualSpacing w:val="0"/>
      </w:pPr>
      <w:r w:rsidRPr="00FA4DCE">
        <w:t>Personal information and contact details such as name, title, addresses, date of birth, marital status, phone numbers and personal email addresses</w:t>
      </w:r>
      <w:r>
        <w:t>.</w:t>
      </w:r>
    </w:p>
    <w:p w14:paraId="0845AB6B" w14:textId="77777777" w:rsidR="00810C19" w:rsidRPr="00FA4DCE" w:rsidRDefault="00810C19" w:rsidP="00810C19">
      <w:pPr>
        <w:pStyle w:val="ListParagraph"/>
        <w:numPr>
          <w:ilvl w:val="0"/>
          <w:numId w:val="22"/>
        </w:numPr>
        <w:spacing w:after="0"/>
        <w:contextualSpacing w:val="0"/>
      </w:pPr>
      <w:r w:rsidRPr="00FA4DCE">
        <w:t>Emergency contact information such as names, relationship, phone numbers and email addresses</w:t>
      </w:r>
      <w:r>
        <w:t>.</w:t>
      </w:r>
    </w:p>
    <w:p w14:paraId="73CDD580" w14:textId="77777777" w:rsidR="00810C19" w:rsidRPr="00FA4DCE" w:rsidRDefault="00810C19" w:rsidP="00810C19">
      <w:pPr>
        <w:pStyle w:val="ListParagraph"/>
        <w:numPr>
          <w:ilvl w:val="0"/>
          <w:numId w:val="22"/>
        </w:numPr>
        <w:spacing w:after="0"/>
        <w:contextualSpacing w:val="0"/>
      </w:pPr>
      <w:r w:rsidRPr="00FA4DCE">
        <w:t>Information collected during the recruitment process that we retain during your employment including proof of right to work in the UK, information entered on the application form, CV, qualifications</w:t>
      </w:r>
      <w:r>
        <w:t>.</w:t>
      </w:r>
    </w:p>
    <w:p w14:paraId="3A848118" w14:textId="77777777" w:rsidR="00810C19" w:rsidRPr="00FA4DCE" w:rsidRDefault="00810C19" w:rsidP="00810C19">
      <w:pPr>
        <w:pStyle w:val="ListParagraph"/>
        <w:numPr>
          <w:ilvl w:val="0"/>
          <w:numId w:val="22"/>
        </w:numPr>
        <w:spacing w:after="0"/>
        <w:contextualSpacing w:val="0"/>
      </w:pPr>
      <w:r w:rsidRPr="00FA4DCE">
        <w:t>Details of your employment history including job titles, salary and working hours</w:t>
      </w:r>
      <w:r>
        <w:t>.</w:t>
      </w:r>
    </w:p>
    <w:p w14:paraId="08593749" w14:textId="77777777" w:rsidR="00810C19" w:rsidRPr="00FA4DCE" w:rsidRDefault="00810C19" w:rsidP="00810C19">
      <w:pPr>
        <w:pStyle w:val="ListParagraph"/>
        <w:numPr>
          <w:ilvl w:val="0"/>
          <w:numId w:val="22"/>
        </w:numPr>
        <w:spacing w:after="0"/>
        <w:contextualSpacing w:val="0"/>
      </w:pPr>
      <w:r w:rsidRPr="00FA4DCE">
        <w:t>Information regarding your criminal record as required by law to enable you to work with children</w:t>
      </w:r>
      <w:r>
        <w:t>.</w:t>
      </w:r>
    </w:p>
    <w:p w14:paraId="61AA9C85" w14:textId="77777777" w:rsidR="00810C19" w:rsidRPr="00FA4DCE" w:rsidRDefault="00810C19" w:rsidP="00810C19">
      <w:pPr>
        <w:pStyle w:val="ListParagraph"/>
        <w:numPr>
          <w:ilvl w:val="0"/>
          <w:numId w:val="22"/>
        </w:numPr>
        <w:spacing w:after="0"/>
        <w:contextualSpacing w:val="0"/>
      </w:pPr>
      <w:r w:rsidRPr="00FA4DCE">
        <w:t>Details of your referees and references</w:t>
      </w:r>
      <w:r>
        <w:t>.</w:t>
      </w:r>
    </w:p>
    <w:p w14:paraId="69439293" w14:textId="77777777" w:rsidR="00810C19" w:rsidRPr="00FA4DCE" w:rsidRDefault="00810C19" w:rsidP="00810C19">
      <w:pPr>
        <w:pStyle w:val="ListParagraph"/>
        <w:numPr>
          <w:ilvl w:val="0"/>
          <w:numId w:val="22"/>
        </w:numPr>
        <w:spacing w:after="0"/>
        <w:contextualSpacing w:val="0"/>
      </w:pPr>
      <w:r w:rsidRPr="00FA4DCE">
        <w:t>Details collected through any pre-employment checks including online searches for data</w:t>
      </w:r>
      <w:r>
        <w:t>.</w:t>
      </w:r>
    </w:p>
    <w:p w14:paraId="605AFFB2" w14:textId="77777777" w:rsidR="00810C19" w:rsidRPr="007D2B35" w:rsidRDefault="00810C19" w:rsidP="00810C19">
      <w:pPr>
        <w:pStyle w:val="ListParagraph"/>
        <w:numPr>
          <w:ilvl w:val="0"/>
          <w:numId w:val="22"/>
        </w:numPr>
        <w:spacing w:after="0"/>
        <w:contextualSpacing w:val="0"/>
      </w:pPr>
      <w:r w:rsidRPr="007D2B35">
        <w:t>Your racial or ethnic origin, sex and sexual orientation, religious or similar beliefs.</w:t>
      </w:r>
    </w:p>
    <w:p w14:paraId="1E1037E4" w14:textId="77777777" w:rsidR="00810C19" w:rsidRPr="007D2B35" w:rsidRDefault="00810C19" w:rsidP="00810C19">
      <w:pPr>
        <w:pStyle w:val="ListParagraph"/>
        <w:numPr>
          <w:ilvl w:val="0"/>
          <w:numId w:val="22"/>
        </w:numPr>
        <w:spacing w:after="0"/>
        <w:contextualSpacing w:val="0"/>
      </w:pPr>
      <w:r w:rsidRPr="007D2B35">
        <w:t>Data processed by AI systems, which may include information about IT usage, and automated administrative tasks</w:t>
      </w:r>
    </w:p>
    <w:p w14:paraId="1037CB2B" w14:textId="12FA07EF" w:rsidR="00810C19" w:rsidRPr="007D2B35" w:rsidRDefault="00810C19" w:rsidP="00810C19">
      <w:r w:rsidRPr="007D2B35">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This may be through AI systems to enhance operational efficiency.</w:t>
      </w:r>
    </w:p>
    <w:p w14:paraId="4779FA20" w14:textId="77777777" w:rsidR="00810C19" w:rsidRPr="007D2B35" w:rsidRDefault="00810C19" w:rsidP="00810C19">
      <w:pPr>
        <w:rPr>
          <w:b/>
          <w:bCs/>
        </w:rPr>
      </w:pPr>
      <w:r w:rsidRPr="007D2B35">
        <w:rPr>
          <w:b/>
          <w:bCs/>
        </w:rPr>
        <w:t>How We May Share the Information</w:t>
      </w:r>
    </w:p>
    <w:p w14:paraId="2D7D7EBC" w14:textId="77777777" w:rsidR="00810C19" w:rsidRPr="007D2B35" w:rsidRDefault="00810C19" w:rsidP="00810C19">
      <w:r w:rsidRPr="007D2B35">
        <w:t>We may also need to share some of the above categories of personal information with other parties, such as HR consultants and professional advisers. Usually, information will be anonymised</w:t>
      </w:r>
      <w:r w:rsidRPr="00B44D49">
        <w:t xml:space="preserve"> but this may not always be possible. The recipient of the information will be bound by confidentiality obligations. We may also be required to share some personal information as </w:t>
      </w:r>
      <w:r w:rsidRPr="007D2B35">
        <w:t>required to comply with the law.</w:t>
      </w:r>
    </w:p>
    <w:p w14:paraId="4273B55C" w14:textId="77777777" w:rsidR="00810C19" w:rsidRDefault="00810C19" w:rsidP="00810C19"/>
    <w:p w14:paraId="0FEBA9E2" w14:textId="77777777" w:rsidR="00810C19" w:rsidRPr="007D2B35" w:rsidRDefault="00810C19" w:rsidP="00810C19"/>
    <w:p w14:paraId="6C0153B3" w14:textId="77777777" w:rsidR="00810C19" w:rsidRPr="007D2B35" w:rsidRDefault="00810C19" w:rsidP="00810C19">
      <w:pPr>
        <w:rPr>
          <w:b/>
          <w:bCs/>
        </w:rPr>
      </w:pPr>
      <w:r w:rsidRPr="007D2B35">
        <w:rPr>
          <w:b/>
          <w:bCs/>
        </w:rPr>
        <w:lastRenderedPageBreak/>
        <w:t xml:space="preserve">Use of Artificial Intelligence </w:t>
      </w:r>
    </w:p>
    <w:p w14:paraId="142552B8" w14:textId="31CAF171" w:rsidR="00810C19" w:rsidRPr="00810C19" w:rsidRDefault="00810C19" w:rsidP="00810C19">
      <w:pPr>
        <w:rPr>
          <w:b/>
          <w:bCs/>
        </w:rPr>
      </w:pPr>
      <w:r w:rsidRPr="007D2B35">
        <w:t>We employ AI technologies to support various educational and administrative functions. These technologies are designed to comply with data protection laws and are implemented with safeguards to protect your privacy. If you have any concerns about the use of AI in processing your data, please contact our Data Protection Officer</w:t>
      </w:r>
    </w:p>
    <w:p w14:paraId="76E32BF7" w14:textId="77777777" w:rsidR="00810C19" w:rsidRPr="007D2B35" w:rsidRDefault="00810C19" w:rsidP="00810C19">
      <w:pPr>
        <w:rPr>
          <w:b/>
          <w:bCs/>
        </w:rPr>
      </w:pPr>
      <w:r w:rsidRPr="007D2B35">
        <w:rPr>
          <w:b/>
          <w:bCs/>
        </w:rPr>
        <w:t>How Long We Keep Your Information</w:t>
      </w:r>
    </w:p>
    <w:p w14:paraId="352BC4A3" w14:textId="56499029" w:rsidR="00810C19" w:rsidRDefault="00810C19" w:rsidP="00810C19">
      <w:r w:rsidRPr="007D2B35">
        <w:t>We keep the personal information that we obtain about you during the recruitment process for no longer than is necessary for the purposes for which</w:t>
      </w:r>
      <w:r w:rsidRPr="00B44D49">
        <w:t xml:space="preserve"> it is processed. How long we keep your information will depend on whether your </w:t>
      </w:r>
      <w:bookmarkStart w:id="5" w:name="ORIGHIT_5"/>
      <w:bookmarkStart w:id="6" w:name="HIT_5"/>
      <w:bookmarkEnd w:id="5"/>
      <w:bookmarkEnd w:id="6"/>
      <w:r w:rsidRPr="00B44D49">
        <w:t>application is successful and you become employed by us, the nature of the information concerned and the purposes for which it is processed. Full details on how long we keep personal data for is set out in our data retention policy.</w:t>
      </w:r>
    </w:p>
    <w:p w14:paraId="19F517E5" w14:textId="77777777" w:rsidR="00810C19" w:rsidRPr="00495D4E" w:rsidRDefault="00810C19" w:rsidP="00810C19">
      <w:pPr>
        <w:rPr>
          <w:b/>
          <w:bCs/>
        </w:rPr>
      </w:pPr>
      <w:r w:rsidRPr="00495D4E">
        <w:rPr>
          <w:b/>
          <w:bCs/>
        </w:rPr>
        <w:t>Job Applicants Privacy Notice</w:t>
      </w:r>
    </w:p>
    <w:p w14:paraId="79E01F91" w14:textId="6AA278B1" w:rsidR="00412AC7" w:rsidRPr="008564A3" w:rsidRDefault="00810C19" w:rsidP="00810C19">
      <w:pPr>
        <w:spacing w:after="0" w:line="240" w:lineRule="auto"/>
        <w:rPr>
          <w:rFonts w:ascii="Arial" w:hAnsi="Arial" w:cs="Arial"/>
        </w:rPr>
      </w:pPr>
      <w:r>
        <w:t>A full version of the Applicants Privacy Notice is available on our vacancies pages on our website.  Alternatively, you may request copy from the school</w:t>
      </w:r>
    </w:p>
    <w:sectPr w:rsidR="00412AC7" w:rsidRPr="008564A3" w:rsidSect="002E4671">
      <w:headerReference w:type="default" r:id="rId15"/>
      <w:footerReference w:type="default" r:id="rId16"/>
      <w:pgSz w:w="11906" w:h="16838"/>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E33C" w14:textId="77777777" w:rsidR="004C6047" w:rsidRDefault="004C6047" w:rsidP="007D35AC">
      <w:pPr>
        <w:spacing w:after="0" w:line="240" w:lineRule="auto"/>
      </w:pPr>
      <w:r>
        <w:separator/>
      </w:r>
    </w:p>
  </w:endnote>
  <w:endnote w:type="continuationSeparator" w:id="0">
    <w:p w14:paraId="6B617F28" w14:textId="77777777" w:rsidR="004C6047" w:rsidRDefault="004C6047" w:rsidP="007D35AC">
      <w:pPr>
        <w:spacing w:after="0" w:line="240" w:lineRule="auto"/>
      </w:pPr>
      <w:r>
        <w:continuationSeparator/>
      </w:r>
    </w:p>
  </w:endnote>
  <w:endnote w:type="continuationNotice" w:id="1">
    <w:p w14:paraId="4DBCBEEC" w14:textId="77777777" w:rsidR="004C6047" w:rsidRDefault="004C6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Arial"/>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End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End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58242"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58241"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E0ED4"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58240"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4C6047"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7966" w14:textId="77777777" w:rsidR="004C6047" w:rsidRDefault="004C6047" w:rsidP="007D35AC">
      <w:pPr>
        <w:spacing w:after="0" w:line="240" w:lineRule="auto"/>
      </w:pPr>
      <w:bookmarkStart w:id="0" w:name="_Hlk139971706"/>
      <w:bookmarkEnd w:id="0"/>
      <w:r>
        <w:separator/>
      </w:r>
    </w:p>
  </w:footnote>
  <w:footnote w:type="continuationSeparator" w:id="0">
    <w:p w14:paraId="66A38D61" w14:textId="77777777" w:rsidR="004C6047" w:rsidRDefault="004C6047" w:rsidP="007D35AC">
      <w:pPr>
        <w:spacing w:after="0" w:line="240" w:lineRule="auto"/>
      </w:pPr>
      <w:r>
        <w:continuationSeparator/>
      </w:r>
    </w:p>
  </w:footnote>
  <w:footnote w:type="continuationNotice" w:id="1">
    <w:p w14:paraId="124502BE" w14:textId="77777777" w:rsidR="004C6047" w:rsidRDefault="004C6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F46" w14:textId="77777777"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DE9"/>
    <w:multiLevelType w:val="hybridMultilevel"/>
    <w:tmpl w:val="420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4"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1"/>
  </w:num>
  <w:num w:numId="4">
    <w:abstractNumId w:val="20"/>
  </w:num>
  <w:num w:numId="5">
    <w:abstractNumId w:val="14"/>
  </w:num>
  <w:num w:numId="6">
    <w:abstractNumId w:val="11"/>
  </w:num>
  <w:num w:numId="7">
    <w:abstractNumId w:val="17"/>
  </w:num>
  <w:num w:numId="8">
    <w:abstractNumId w:val="9"/>
  </w:num>
  <w:num w:numId="9">
    <w:abstractNumId w:val="2"/>
  </w:num>
  <w:num w:numId="10">
    <w:abstractNumId w:val="1"/>
  </w:num>
  <w:num w:numId="11">
    <w:abstractNumId w:val="10"/>
  </w:num>
  <w:num w:numId="12">
    <w:abstractNumId w:val="16"/>
  </w:num>
  <w:num w:numId="13">
    <w:abstractNumId w:val="7"/>
  </w:num>
  <w:num w:numId="14">
    <w:abstractNumId w:val="19"/>
  </w:num>
  <w:num w:numId="15">
    <w:abstractNumId w:val="4"/>
  </w:num>
  <w:num w:numId="16">
    <w:abstractNumId w:val="3"/>
  </w:num>
  <w:num w:numId="17">
    <w:abstractNumId w:val="8"/>
  </w:num>
  <w:num w:numId="18">
    <w:abstractNumId w:val="15"/>
  </w:num>
  <w:num w:numId="19">
    <w:abstractNumId w:val="13"/>
  </w:num>
  <w:num w:numId="20">
    <w:abstractNumId w:val="5"/>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3294"/>
    <w:rsid w:val="001C0E16"/>
    <w:rsid w:val="001C7B59"/>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4515"/>
    <w:rsid w:val="00307BAD"/>
    <w:rsid w:val="0031292B"/>
    <w:rsid w:val="00315CE6"/>
    <w:rsid w:val="00324E6B"/>
    <w:rsid w:val="00326315"/>
    <w:rsid w:val="003567B3"/>
    <w:rsid w:val="00365F8A"/>
    <w:rsid w:val="0039208D"/>
    <w:rsid w:val="0039285A"/>
    <w:rsid w:val="00395D5E"/>
    <w:rsid w:val="003A03B5"/>
    <w:rsid w:val="003B1D2C"/>
    <w:rsid w:val="003B63D3"/>
    <w:rsid w:val="003C155F"/>
    <w:rsid w:val="004029E0"/>
    <w:rsid w:val="00405240"/>
    <w:rsid w:val="00412AC7"/>
    <w:rsid w:val="00416D86"/>
    <w:rsid w:val="00420CB9"/>
    <w:rsid w:val="004258B9"/>
    <w:rsid w:val="0043121C"/>
    <w:rsid w:val="0044759C"/>
    <w:rsid w:val="00450AA5"/>
    <w:rsid w:val="00470290"/>
    <w:rsid w:val="00470B47"/>
    <w:rsid w:val="00471B8A"/>
    <w:rsid w:val="00472254"/>
    <w:rsid w:val="00477B24"/>
    <w:rsid w:val="0048071D"/>
    <w:rsid w:val="00482324"/>
    <w:rsid w:val="00486C56"/>
    <w:rsid w:val="004871AA"/>
    <w:rsid w:val="004A5590"/>
    <w:rsid w:val="004C1AFA"/>
    <w:rsid w:val="004C6047"/>
    <w:rsid w:val="004C7F3B"/>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87DC1"/>
    <w:rsid w:val="005908BC"/>
    <w:rsid w:val="005A447D"/>
    <w:rsid w:val="005A4563"/>
    <w:rsid w:val="005B5C52"/>
    <w:rsid w:val="005C01D4"/>
    <w:rsid w:val="005C0486"/>
    <w:rsid w:val="006249F6"/>
    <w:rsid w:val="00633CB0"/>
    <w:rsid w:val="00634F03"/>
    <w:rsid w:val="00652D05"/>
    <w:rsid w:val="00653F0F"/>
    <w:rsid w:val="00673DBD"/>
    <w:rsid w:val="006977F5"/>
    <w:rsid w:val="006B5ED8"/>
    <w:rsid w:val="006C6971"/>
    <w:rsid w:val="006C7B9F"/>
    <w:rsid w:val="006D57D9"/>
    <w:rsid w:val="006D5840"/>
    <w:rsid w:val="006E59CF"/>
    <w:rsid w:val="006F6425"/>
    <w:rsid w:val="0070218E"/>
    <w:rsid w:val="00720B90"/>
    <w:rsid w:val="0072276F"/>
    <w:rsid w:val="00722AA1"/>
    <w:rsid w:val="00723DCE"/>
    <w:rsid w:val="00725C30"/>
    <w:rsid w:val="007369D1"/>
    <w:rsid w:val="0074237A"/>
    <w:rsid w:val="007526EF"/>
    <w:rsid w:val="0075498D"/>
    <w:rsid w:val="007606FC"/>
    <w:rsid w:val="00764CE8"/>
    <w:rsid w:val="00771B72"/>
    <w:rsid w:val="0077224B"/>
    <w:rsid w:val="007823CF"/>
    <w:rsid w:val="007834AE"/>
    <w:rsid w:val="00784337"/>
    <w:rsid w:val="007865E8"/>
    <w:rsid w:val="0078666D"/>
    <w:rsid w:val="007A10AD"/>
    <w:rsid w:val="007A2F75"/>
    <w:rsid w:val="007A5C0B"/>
    <w:rsid w:val="007B1ED8"/>
    <w:rsid w:val="007C7EF0"/>
    <w:rsid w:val="007D35AC"/>
    <w:rsid w:val="007F3178"/>
    <w:rsid w:val="00801761"/>
    <w:rsid w:val="00806EA3"/>
    <w:rsid w:val="00810C19"/>
    <w:rsid w:val="00812501"/>
    <w:rsid w:val="00815624"/>
    <w:rsid w:val="00820E39"/>
    <w:rsid w:val="00822196"/>
    <w:rsid w:val="0082245E"/>
    <w:rsid w:val="00827327"/>
    <w:rsid w:val="0084375C"/>
    <w:rsid w:val="00847F0B"/>
    <w:rsid w:val="008560B5"/>
    <w:rsid w:val="008564A3"/>
    <w:rsid w:val="00860069"/>
    <w:rsid w:val="00865270"/>
    <w:rsid w:val="00865526"/>
    <w:rsid w:val="00867DEE"/>
    <w:rsid w:val="00874DC6"/>
    <w:rsid w:val="0089160C"/>
    <w:rsid w:val="008A1570"/>
    <w:rsid w:val="008B2F42"/>
    <w:rsid w:val="008B7F46"/>
    <w:rsid w:val="008C54C2"/>
    <w:rsid w:val="008C7F04"/>
    <w:rsid w:val="008D05D4"/>
    <w:rsid w:val="008E31F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4744"/>
    <w:rsid w:val="00A60D52"/>
    <w:rsid w:val="00A612DD"/>
    <w:rsid w:val="00A64C0A"/>
    <w:rsid w:val="00A659D0"/>
    <w:rsid w:val="00A80095"/>
    <w:rsid w:val="00A86850"/>
    <w:rsid w:val="00AA3EFE"/>
    <w:rsid w:val="00AA7342"/>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6649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E6586"/>
    <w:rsid w:val="00CF19EB"/>
    <w:rsid w:val="00CF7FF4"/>
    <w:rsid w:val="00D0551F"/>
    <w:rsid w:val="00D14A09"/>
    <w:rsid w:val="00D20537"/>
    <w:rsid w:val="00D3463E"/>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F06523"/>
    <w:rsid w:val="00F11F4B"/>
    <w:rsid w:val="00F245F2"/>
    <w:rsid w:val="00F548AF"/>
    <w:rsid w:val="00F74254"/>
    <w:rsid w:val="00F743CB"/>
    <w:rsid w:val="00F82AD0"/>
    <w:rsid w:val="00F873D3"/>
    <w:rsid w:val="00F9071E"/>
    <w:rsid w:val="00F929FD"/>
    <w:rsid w:val="00FA0570"/>
    <w:rsid w:val="00FB1788"/>
    <w:rsid w:val="00FB3435"/>
    <w:rsid w:val="00FC3575"/>
    <w:rsid w:val="00FD54E7"/>
    <w:rsid w:val="00FE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tins3-16.org/school-information/polic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6a8a19-850e-4e6d-b668-06043a1b812c" xsi:nil="true"/>
    <lcf76f155ced4ddcb4097134ff3c332f xmlns="ca469979-c1bf-4831-ba21-b4477b4a33bc">
      <Terms xmlns="http://schemas.microsoft.com/office/infopath/2007/PartnerControls"/>
    </lcf76f155ced4ddcb4097134ff3c332f>
    <_Flow_SignoffStatus xmlns="ca469979-c1bf-4831-ba21-b4477b4a33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1628BAE08FC34E8A8B04F78002F143" ma:contentTypeVersion="18" ma:contentTypeDescription="Create a new document." ma:contentTypeScope="" ma:versionID="d134bf32300122e3a2c522996194adc9">
  <xsd:schema xmlns:xsd="http://www.w3.org/2001/XMLSchema" xmlns:xs="http://www.w3.org/2001/XMLSchema" xmlns:p="http://schemas.microsoft.com/office/2006/metadata/properties" xmlns:ns2="ca469979-c1bf-4831-ba21-b4477b4a33bc" xmlns:ns3="3c6a8a19-850e-4e6d-b668-06043a1b812c" targetNamespace="http://schemas.microsoft.com/office/2006/metadata/properties" ma:root="true" ma:fieldsID="16d18ceb7275be42c54dc1dc6279d088" ns2:_="" ns3:_="">
    <xsd:import namespace="ca469979-c1bf-4831-ba21-b4477b4a33bc"/>
    <xsd:import namespace="3c6a8a19-850e-4e6d-b668-06043a1b81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69979-c1bf-4831-ba21-b4477b4a3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a8a19-850e-4e6d-b668-06043a1b81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840779-29e2-4ef9-8c13-809dd5343569}" ma:internalName="TaxCatchAll" ma:showField="CatchAllData" ma:web="3c6a8a19-850e-4e6d-b668-06043a1b81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2.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3c6a8a19-850e-4e6d-b668-06043a1b812c"/>
    <ds:schemaRef ds:uri="ca469979-c1bf-4831-ba21-b4477b4a33bc"/>
  </ds:schemaRefs>
</ds:datastoreItem>
</file>

<file path=customXml/itemProps3.xml><?xml version="1.0" encoding="utf-8"?>
<ds:datastoreItem xmlns:ds="http://schemas.openxmlformats.org/officeDocument/2006/customXml" ds:itemID="{517F9DB1-7247-4000-A897-D7A27644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69979-c1bf-4831-ba21-b4477b4a33bc"/>
    <ds:schemaRef ds:uri="3c6a8a19-850e-4e6d-b668-06043a1b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18219</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Clare Ellis</cp:lastModifiedBy>
  <cp:revision>4</cp:revision>
  <cp:lastPrinted>2025-09-08T12:23:00Z</cp:lastPrinted>
  <dcterms:created xsi:type="dcterms:W3CDTF">2025-09-08T12:23:00Z</dcterms:created>
  <dcterms:modified xsi:type="dcterms:W3CDTF">2025-09-08T12:24:00Z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0x0101006B1628BAE08FC34E8A8B04F78002F143</vt:lpwstr>
  </property>
</Properties>
</file>